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903"/>
      <w:bookmarkStart w:id="1" w:name="_Toc449509649"/>
      <w:bookmarkStart w:id="2" w:name="_Toc246996160"/>
      <w:bookmarkStart w:id="3" w:name="_Toc152042290"/>
      <w:bookmarkStart w:id="4" w:name="_Toc152045514"/>
      <w:bookmarkStart w:id="5" w:name="_Toc179632530"/>
      <w:bookmarkStart w:id="6" w:name="_Toc247085674"/>
      <w:bookmarkStart w:id="7" w:name="_Toc144974482"/>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2024年南浔区政府宿舍给排水改造项目劳务分包工程（重新招标）</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2024-N-149-下01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2024年南浔区政府宿舍给排水改造项目劳务分包工程（重新招标）</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湖州南浔城投资产经营集团有限公司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给排水改造</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200000</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湖州市南浔区政府宿舍</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新建管道及安装、拆除老旧管道并修复破坏面等工程，最终以招标人及业主单位要求为准，直至本工程满足功能性要求及设计单位、业主单位要求并竣工验收合格为止。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000000"/>
                <w:sz w:val="28"/>
                <w:szCs w:val="28"/>
                <w:highlight w:val="yellow"/>
                <w:lang w:val="en-US" w:eastAsia="zh-CN"/>
              </w:rPr>
              <w:t>招标人与业主单位的合同下浮率在</w:t>
            </w:r>
            <w:r>
              <w:rPr>
                <w:rFonts w:hint="eastAsia" w:ascii="仿宋_GB2312" w:hAnsi="仿宋_GB2312" w:eastAsia="仿宋_GB2312" w:cs="仿宋_GB2312"/>
                <w:sz w:val="28"/>
                <w:szCs w:val="28"/>
                <w:highlight w:val="yellow"/>
              </w:rPr>
              <w:t>业主单位确认的结算审计价</w:t>
            </w:r>
            <w:r>
              <w:rPr>
                <w:rFonts w:hint="eastAsia" w:ascii="仿宋_GB2312" w:hAnsi="仿宋_GB2312" w:eastAsia="仿宋_GB2312" w:cs="仿宋_GB2312"/>
                <w:color w:val="000000"/>
                <w:sz w:val="28"/>
                <w:szCs w:val="28"/>
                <w:highlight w:val="yellow"/>
                <w:lang w:val="en-US" w:eastAsia="zh-CN"/>
              </w:rPr>
              <w:t>中体现</w:t>
            </w:r>
            <w:r>
              <w:rPr>
                <w:rFonts w:hint="eastAsia" w:ascii="仿宋_GB2312" w:hAnsi="仿宋_GB2312" w:eastAsia="仿宋_GB2312" w:cs="仿宋_GB2312"/>
                <w:color w:val="auto"/>
                <w:sz w:val="28"/>
                <w:szCs w:val="28"/>
                <w:highlight w:val="none"/>
                <w:lang w:val="en-US" w:eastAsia="zh-CN"/>
              </w:rPr>
              <w:t>。</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2" w:name="_GoBack"/>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bookmarkEnd w:id="12"/>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9D6FDF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491C89F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DD5A001">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64EB5EC">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2024年南浔区政府宿舍给排水改造项目劳务分包工程（重新招标）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湖州市南浔区政府宿舍</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新建管道及安装、拆除老旧管道并修复破坏面等工程，最终以招标人及业主单位要求为准，直至本工程满足功能性要求及设计单位、业主单位要求并竣工验收合格为止。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2ED2940"/>
    <w:rsid w:val="03004097"/>
    <w:rsid w:val="036F73CD"/>
    <w:rsid w:val="05C27936"/>
    <w:rsid w:val="060D2627"/>
    <w:rsid w:val="0664493D"/>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E5B6625"/>
    <w:rsid w:val="0FFB54E4"/>
    <w:rsid w:val="109275A9"/>
    <w:rsid w:val="1147606A"/>
    <w:rsid w:val="128C4F28"/>
    <w:rsid w:val="130872F3"/>
    <w:rsid w:val="140B4E5D"/>
    <w:rsid w:val="1437301A"/>
    <w:rsid w:val="150838E9"/>
    <w:rsid w:val="15FA7F52"/>
    <w:rsid w:val="160C4FAD"/>
    <w:rsid w:val="16D80B50"/>
    <w:rsid w:val="172401FC"/>
    <w:rsid w:val="175E1271"/>
    <w:rsid w:val="177B16DD"/>
    <w:rsid w:val="17F90A1F"/>
    <w:rsid w:val="18651DBE"/>
    <w:rsid w:val="188B1748"/>
    <w:rsid w:val="18FD3554"/>
    <w:rsid w:val="1B290206"/>
    <w:rsid w:val="1D8A0AF6"/>
    <w:rsid w:val="1EDA1C32"/>
    <w:rsid w:val="1F4F5857"/>
    <w:rsid w:val="20966027"/>
    <w:rsid w:val="20E40EF4"/>
    <w:rsid w:val="213C72D1"/>
    <w:rsid w:val="21A9704B"/>
    <w:rsid w:val="21E5246C"/>
    <w:rsid w:val="23963804"/>
    <w:rsid w:val="240C6FC1"/>
    <w:rsid w:val="24923529"/>
    <w:rsid w:val="24DC6BA4"/>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3074CF4"/>
    <w:rsid w:val="33BE1F6B"/>
    <w:rsid w:val="34390751"/>
    <w:rsid w:val="343D1E3E"/>
    <w:rsid w:val="34B25A95"/>
    <w:rsid w:val="34C66947"/>
    <w:rsid w:val="35C32B3D"/>
    <w:rsid w:val="37250DEE"/>
    <w:rsid w:val="37855A0B"/>
    <w:rsid w:val="38871C41"/>
    <w:rsid w:val="38993E43"/>
    <w:rsid w:val="38995E18"/>
    <w:rsid w:val="396D25ED"/>
    <w:rsid w:val="39C872B8"/>
    <w:rsid w:val="39D85535"/>
    <w:rsid w:val="3A0B4AF4"/>
    <w:rsid w:val="3A8373E6"/>
    <w:rsid w:val="3B346B06"/>
    <w:rsid w:val="3B790C66"/>
    <w:rsid w:val="3B9A040A"/>
    <w:rsid w:val="3CCF61D5"/>
    <w:rsid w:val="3EE94E91"/>
    <w:rsid w:val="401933BF"/>
    <w:rsid w:val="401B49F1"/>
    <w:rsid w:val="407C2246"/>
    <w:rsid w:val="40CC5ECD"/>
    <w:rsid w:val="41B8341B"/>
    <w:rsid w:val="41CA6631"/>
    <w:rsid w:val="42913872"/>
    <w:rsid w:val="42C67AC2"/>
    <w:rsid w:val="42E64203"/>
    <w:rsid w:val="43DB70C2"/>
    <w:rsid w:val="44743BF0"/>
    <w:rsid w:val="448A4217"/>
    <w:rsid w:val="44F12018"/>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D566987"/>
    <w:rsid w:val="4D72579F"/>
    <w:rsid w:val="4EC17644"/>
    <w:rsid w:val="4ED11A10"/>
    <w:rsid w:val="4F2C520F"/>
    <w:rsid w:val="4F3B50DC"/>
    <w:rsid w:val="4F9801E7"/>
    <w:rsid w:val="501723E6"/>
    <w:rsid w:val="50812FC2"/>
    <w:rsid w:val="50DC22A0"/>
    <w:rsid w:val="517B3EB5"/>
    <w:rsid w:val="526B23B2"/>
    <w:rsid w:val="52B64033"/>
    <w:rsid w:val="52CF41C2"/>
    <w:rsid w:val="52EF5EFE"/>
    <w:rsid w:val="541A5D36"/>
    <w:rsid w:val="54334C58"/>
    <w:rsid w:val="544431D4"/>
    <w:rsid w:val="55B87767"/>
    <w:rsid w:val="57230952"/>
    <w:rsid w:val="57376AD1"/>
    <w:rsid w:val="57522A51"/>
    <w:rsid w:val="580C6F3F"/>
    <w:rsid w:val="59875B51"/>
    <w:rsid w:val="59DF66FA"/>
    <w:rsid w:val="5A653BEA"/>
    <w:rsid w:val="5B593DCA"/>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DD7C1E"/>
    <w:rsid w:val="7133646D"/>
    <w:rsid w:val="714130A9"/>
    <w:rsid w:val="71774396"/>
    <w:rsid w:val="71890927"/>
    <w:rsid w:val="71AC4A9F"/>
    <w:rsid w:val="72044E22"/>
    <w:rsid w:val="72841C5F"/>
    <w:rsid w:val="72A815A9"/>
    <w:rsid w:val="73D20082"/>
    <w:rsid w:val="74B67236"/>
    <w:rsid w:val="750232A8"/>
    <w:rsid w:val="75F16FE0"/>
    <w:rsid w:val="75F82D28"/>
    <w:rsid w:val="76B348A4"/>
    <w:rsid w:val="77CC339C"/>
    <w:rsid w:val="78F30DF6"/>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25214</Words>
  <Characters>25609</Characters>
  <Lines>0</Lines>
  <Paragraphs>0</Paragraphs>
  <TotalTime>2</TotalTime>
  <ScaleCrop>false</ScaleCrop>
  <LinksUpToDate>false</LinksUpToDate>
  <CharactersWithSpaces>26604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湖州市南浔区政府宿舍</dc:description>
  <cp:keywords>2024年南浔区政府宿舍给排水改造项目劳务分包工程（重新招标）</cp:keywords>
  <cp:lastModifiedBy>HSM</cp:lastModifiedBy>
  <cp:lastPrinted>2024-11-25T03:05:00Z</cp:lastPrinted>
  <dcterms:modified xsi:type="dcterms:W3CDTF">2024-11-28T00:55:36Z</dcterms:modified>
  <dc:subject>建设内容包括但不限于 新建管道及安装、拆除老旧管道并修复破坏面等工程，最终以招标人及业主单位要求为准，直至本工程满足功能性要求及设计单位、业主单位要求并竣工验收合格为止。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4694928C8C4545DB99332A903739E6C8_11</vt:lpwstr>
  </property>
</Properties>
</file>